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06EB357B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AF1FA3">
        <w:t>J</w:t>
      </w:r>
      <w:r w:rsidR="002867BA">
        <w:t>uly</w:t>
      </w:r>
      <w:r w:rsidR="00AF1FA3">
        <w:t xml:space="preserve"> 2</w:t>
      </w:r>
      <w:r w:rsidR="002867BA">
        <w:t>7</w:t>
      </w:r>
      <w:r w:rsidR="000F641B">
        <w:t xml:space="preserve">, </w:t>
      </w:r>
      <w:proofErr w:type="gramStart"/>
      <w:r w:rsidR="000F641B">
        <w:t>202</w:t>
      </w:r>
      <w:r w:rsidR="00AF1FA3">
        <w:t>1</w:t>
      </w:r>
      <w:proofErr w:type="gramEnd"/>
      <w:r>
        <w:t xml:space="preserve"> has been cancelled. The next meeting is scheduled for </w:t>
      </w:r>
      <w:r w:rsidR="002867BA">
        <w:rPr>
          <w:b/>
        </w:rPr>
        <w:t>August 24</w:t>
      </w:r>
      <w:r w:rsidR="00AF1FA3">
        <w:rPr>
          <w:b/>
        </w:rPr>
        <w:t>, 2021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867BA"/>
    <w:rsid w:val="002C705C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8F383D"/>
    <w:rsid w:val="00960311"/>
    <w:rsid w:val="009B2CDD"/>
    <w:rsid w:val="00A24853"/>
    <w:rsid w:val="00AA31EA"/>
    <w:rsid w:val="00AF1FA3"/>
    <w:rsid w:val="00AF5197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2021-07-12T15:19:00Z</dcterms:created>
  <dcterms:modified xsi:type="dcterms:W3CDTF">2021-07-12T15:19:00Z</dcterms:modified>
</cp:coreProperties>
</file>